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AA592C" w:rsidRDefault="00AA592C"/>
    <w:p w14:paraId="0A37501D" w14:textId="77777777" w:rsidR="0069484C" w:rsidRDefault="0069484C"/>
    <w:p w14:paraId="5DAB6C7B" w14:textId="77777777" w:rsidR="0069484C" w:rsidRDefault="0069484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1E12AF11" w14:textId="77777777" w:rsidTr="6D58FC51">
        <w:tc>
          <w:tcPr>
            <w:tcW w:w="4675" w:type="dxa"/>
          </w:tcPr>
          <w:p w14:paraId="3DE08456" w14:textId="77777777" w:rsidR="00AA592C" w:rsidRPr="00AA592C" w:rsidRDefault="0069484C" w:rsidP="00AA592C">
            <w:pPr>
              <w:rPr>
                <w:b/>
              </w:rPr>
            </w:pPr>
            <w:r>
              <w:rPr>
                <w:b/>
              </w:rPr>
              <w:t>Register of Interests</w:t>
            </w:r>
          </w:p>
        </w:tc>
        <w:tc>
          <w:tcPr>
            <w:tcW w:w="4675" w:type="dxa"/>
          </w:tcPr>
          <w:p w14:paraId="02EB378F" w14:textId="77777777" w:rsidR="00AA592C" w:rsidRDefault="00AA592C" w:rsidP="0029490E"/>
        </w:tc>
      </w:tr>
      <w:tr w:rsidR="00AA592C" w14:paraId="49DB9339" w14:textId="77777777" w:rsidTr="6D58FC51">
        <w:tc>
          <w:tcPr>
            <w:tcW w:w="4675" w:type="dxa"/>
          </w:tcPr>
          <w:p w14:paraId="547BB3C1" w14:textId="77777777" w:rsidR="00AA592C" w:rsidRDefault="0069484C">
            <w:r>
              <w:t xml:space="preserve">Board Members Name </w:t>
            </w:r>
          </w:p>
        </w:tc>
        <w:tc>
          <w:tcPr>
            <w:tcW w:w="4675" w:type="dxa"/>
          </w:tcPr>
          <w:p w14:paraId="6A05A809" w14:textId="55B67FAA" w:rsidR="00AA592C" w:rsidRDefault="5028AA58">
            <w:r>
              <w:t>Lorna Hart</w:t>
            </w:r>
          </w:p>
        </w:tc>
      </w:tr>
      <w:tr w:rsidR="00AA592C" w14:paraId="68651B24" w14:textId="77777777" w:rsidTr="6D58FC51">
        <w:tc>
          <w:tcPr>
            <w:tcW w:w="4675" w:type="dxa"/>
          </w:tcPr>
          <w:p w14:paraId="17D06C9F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6DC7D97F" w14:textId="77777777" w:rsidR="00AA592C" w:rsidRDefault="00AA592C">
            <w:r>
              <w:t>(Name of Employer)</w:t>
            </w:r>
          </w:p>
          <w:p w14:paraId="5A39BBE3" w14:textId="77777777" w:rsidR="00AA592C" w:rsidRDefault="00AA592C"/>
          <w:p w14:paraId="41C8F396" w14:textId="77777777" w:rsidR="00AA592C" w:rsidRDefault="00AA592C"/>
        </w:tc>
        <w:tc>
          <w:tcPr>
            <w:tcW w:w="4675" w:type="dxa"/>
          </w:tcPr>
          <w:p w14:paraId="2984EB9C" w14:textId="4413CF0B" w:rsidR="00BF7F7D" w:rsidRDefault="2B0D4169" w:rsidP="00BF7F7D">
            <w:r>
              <w:t>New College Lanarkshire</w:t>
            </w:r>
          </w:p>
          <w:p w14:paraId="23E70C8B" w14:textId="6C21C32A" w:rsidR="00BF7F7D" w:rsidRDefault="2B0D4169" w:rsidP="00BF7F7D">
            <w:r>
              <w:t xml:space="preserve">1 Enterprise Way </w:t>
            </w:r>
          </w:p>
          <w:p w14:paraId="49DA083B" w14:textId="4A66AF32" w:rsidR="00BF7F7D" w:rsidRDefault="2B0D4169" w:rsidP="00BF7F7D">
            <w:r>
              <w:t>Motherwell</w:t>
            </w:r>
          </w:p>
          <w:p w14:paraId="72A3D3EC" w14:textId="327508F1" w:rsidR="00BF7F7D" w:rsidRDefault="2B0D4169" w:rsidP="00BF7F7D">
            <w:r>
              <w:t>ML1 2TX</w:t>
            </w:r>
          </w:p>
        </w:tc>
      </w:tr>
      <w:tr w:rsidR="00AA592C" w14:paraId="3E3198CB" w14:textId="77777777" w:rsidTr="6D58FC51">
        <w:tc>
          <w:tcPr>
            <w:tcW w:w="4675" w:type="dxa"/>
          </w:tcPr>
          <w:p w14:paraId="56EC94B3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3C6DB49B" w14:textId="77777777" w:rsidR="00AA592C" w:rsidRDefault="00AA592C" w:rsidP="005D69F1">
            <w:r>
              <w:t>(Name of significant Customers accounting for more than  10% of income for the individual or firm</w:t>
            </w:r>
          </w:p>
        </w:tc>
        <w:tc>
          <w:tcPr>
            <w:tcW w:w="4675" w:type="dxa"/>
          </w:tcPr>
          <w:p w14:paraId="0D0B940D" w14:textId="01A24CB7" w:rsidR="00640F51" w:rsidRDefault="5BAE3DEA">
            <w:r>
              <w:t>n/a</w:t>
            </w:r>
          </w:p>
        </w:tc>
      </w:tr>
      <w:tr w:rsidR="00AA592C" w14:paraId="31EB2D1A" w14:textId="77777777" w:rsidTr="6D58FC51">
        <w:tc>
          <w:tcPr>
            <w:tcW w:w="4675" w:type="dxa"/>
          </w:tcPr>
          <w:p w14:paraId="23ECA812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26830CBE" w14:textId="77777777" w:rsidR="00AA592C" w:rsidRDefault="00AA592C" w:rsidP="005D69F1">
            <w:r>
              <w:t>(Names of significant consultancies accounting for more than  10% of income for the individual or firm</w:t>
            </w:r>
          </w:p>
        </w:tc>
        <w:tc>
          <w:tcPr>
            <w:tcW w:w="4675" w:type="dxa"/>
          </w:tcPr>
          <w:p w14:paraId="0E27B00A" w14:textId="5E97AA54" w:rsidR="00640F51" w:rsidRDefault="143B5AA5">
            <w:r>
              <w:t>n/a</w:t>
            </w:r>
          </w:p>
        </w:tc>
      </w:tr>
      <w:tr w:rsidR="00AA592C" w14:paraId="2686E62C" w14:textId="77777777" w:rsidTr="6D58FC51">
        <w:tc>
          <w:tcPr>
            <w:tcW w:w="4675" w:type="dxa"/>
          </w:tcPr>
          <w:p w14:paraId="79F5C835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3625E537" w14:textId="77777777" w:rsidR="00AA592C" w:rsidRDefault="00AA592C" w:rsidP="00AA592C">
            <w:r>
              <w:t>(Name of Companies)</w:t>
            </w:r>
          </w:p>
          <w:p w14:paraId="60061E4C" w14:textId="77777777" w:rsidR="00AA592C" w:rsidRDefault="00AA592C" w:rsidP="00AA592C"/>
          <w:p w14:paraId="44EAFD9C" w14:textId="77777777" w:rsidR="00AA592C" w:rsidRDefault="00AA592C" w:rsidP="00AA592C"/>
        </w:tc>
        <w:tc>
          <w:tcPr>
            <w:tcW w:w="4675" w:type="dxa"/>
          </w:tcPr>
          <w:p w14:paraId="4B94D5A5" w14:textId="57953E73" w:rsidR="00AA592C" w:rsidRDefault="238C66A8">
            <w:r>
              <w:t>n/a</w:t>
            </w:r>
          </w:p>
        </w:tc>
      </w:tr>
      <w:tr w:rsidR="00AA592C" w14:paraId="5D2B92A2" w14:textId="77777777" w:rsidTr="6D58FC51">
        <w:tc>
          <w:tcPr>
            <w:tcW w:w="4675" w:type="dxa"/>
          </w:tcPr>
          <w:p w14:paraId="448DD0F7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53423C74" w14:textId="77777777" w:rsidR="00AC217A" w:rsidRDefault="00AC217A" w:rsidP="00AC217A">
            <w:r>
              <w:t>(Name of companies in which the Board Member owns  5% or more of the issued share capital</w:t>
            </w:r>
          </w:p>
          <w:p w14:paraId="3DEEC669" w14:textId="77777777" w:rsidR="00AC217A" w:rsidRDefault="00AC217A" w:rsidP="00AC217A"/>
        </w:tc>
        <w:tc>
          <w:tcPr>
            <w:tcW w:w="4675" w:type="dxa"/>
          </w:tcPr>
          <w:p w14:paraId="3656B9AB" w14:textId="1538CBD4" w:rsidR="00640F51" w:rsidRDefault="6A50A95F">
            <w:r>
              <w:t>n/a</w:t>
            </w:r>
          </w:p>
        </w:tc>
      </w:tr>
      <w:tr w:rsidR="00AA592C" w14:paraId="41FB4180" w14:textId="77777777" w:rsidTr="6D58FC51">
        <w:tc>
          <w:tcPr>
            <w:tcW w:w="4675" w:type="dxa"/>
          </w:tcPr>
          <w:p w14:paraId="2204AABB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6BAB8E8A" w14:textId="77777777" w:rsidR="00AC217A" w:rsidRDefault="000D5336">
            <w:r w:rsidRPr="000D5336">
              <w:t>(Please indicate whether paid or unpaid)</w:t>
            </w:r>
          </w:p>
          <w:p w14:paraId="45FB0818" w14:textId="77777777" w:rsidR="00AC217A" w:rsidRDefault="00AC217A">
            <w:pPr>
              <w:rPr>
                <w:b/>
              </w:rPr>
            </w:pPr>
          </w:p>
          <w:p w14:paraId="049F31CB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53128261" w14:textId="3DC95054" w:rsidR="00640F51" w:rsidRDefault="012EC244">
            <w:r>
              <w:t>n/a</w:t>
            </w:r>
          </w:p>
        </w:tc>
      </w:tr>
      <w:tr w:rsidR="00AA592C" w14:paraId="42BBA665" w14:textId="77777777" w:rsidTr="6D58FC51">
        <w:tc>
          <w:tcPr>
            <w:tcW w:w="4675" w:type="dxa"/>
          </w:tcPr>
          <w:p w14:paraId="191D61DC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62486C05" w14:textId="77777777" w:rsidR="000D5336" w:rsidRDefault="000D5336">
            <w:pPr>
              <w:rPr>
                <w:b/>
              </w:rPr>
            </w:pPr>
          </w:p>
          <w:p w14:paraId="4101652C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4B99056E" w14:textId="70A1DCAE" w:rsidR="00BF7F7D" w:rsidRDefault="6CDEF8A5">
            <w:r>
              <w:t xml:space="preserve">Pet Blood Bank Volunteer </w:t>
            </w:r>
          </w:p>
        </w:tc>
      </w:tr>
      <w:tr w:rsidR="00AA592C" w14:paraId="3F0166CC" w14:textId="77777777" w:rsidTr="6D58FC51">
        <w:tc>
          <w:tcPr>
            <w:tcW w:w="4675" w:type="dxa"/>
          </w:tcPr>
          <w:p w14:paraId="457FBDE4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2C8FFC99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1299C43A" w14:textId="77777777" w:rsidR="000D5336" w:rsidRDefault="000D5336" w:rsidP="00AC217A"/>
          <w:p w14:paraId="4DDBEF00" w14:textId="77777777" w:rsidR="000D5336" w:rsidRDefault="000D5336" w:rsidP="00AC217A"/>
        </w:tc>
        <w:tc>
          <w:tcPr>
            <w:tcW w:w="4675" w:type="dxa"/>
          </w:tcPr>
          <w:p w14:paraId="3335A1BD" w14:textId="2EF01885" w:rsidR="00640F51" w:rsidRDefault="58AF12B1">
            <w:r>
              <w:t>Alan Hart (Brother)</w:t>
            </w:r>
          </w:p>
          <w:p w14:paraId="3461D779" w14:textId="580835B4" w:rsidR="00640F51" w:rsidRDefault="58AF12B1">
            <w:r>
              <w:t>Lecturer</w:t>
            </w:r>
          </w:p>
        </w:tc>
      </w:tr>
      <w:tr w:rsidR="00AA592C" w14:paraId="66DC3F12" w14:textId="77777777" w:rsidTr="6D58FC51">
        <w:trPr>
          <w:trHeight w:val="768"/>
        </w:trPr>
        <w:tc>
          <w:tcPr>
            <w:tcW w:w="4675" w:type="dxa"/>
          </w:tcPr>
          <w:p w14:paraId="11BC5E9B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3CF2D8B6" w14:textId="77777777" w:rsidR="000D5336" w:rsidRDefault="000D5336" w:rsidP="000D5336">
            <w:pPr>
              <w:rPr>
                <w:b/>
              </w:rPr>
            </w:pPr>
          </w:p>
          <w:p w14:paraId="0FB78278" w14:textId="77777777" w:rsidR="000D5336" w:rsidRDefault="000D5336" w:rsidP="000D5336">
            <w:pPr>
              <w:rPr>
                <w:b/>
              </w:rPr>
            </w:pPr>
          </w:p>
          <w:p w14:paraId="1FC39945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562CB0E" w14:textId="7F7DD7A0" w:rsidR="00640F51" w:rsidRDefault="278D2472">
            <w:r>
              <w:t>n/a</w:t>
            </w:r>
          </w:p>
        </w:tc>
      </w:tr>
      <w:tr w:rsidR="00AA592C" w14:paraId="388AF0DD" w14:textId="77777777" w:rsidTr="6D58FC51">
        <w:tc>
          <w:tcPr>
            <w:tcW w:w="4675" w:type="dxa"/>
          </w:tcPr>
          <w:p w14:paraId="2C295D96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34CE0A41" w14:textId="77777777" w:rsidR="000D5336" w:rsidRDefault="000D5336">
            <w:pPr>
              <w:rPr>
                <w:b/>
              </w:rPr>
            </w:pPr>
          </w:p>
          <w:p w14:paraId="62EBF3C5" w14:textId="77777777" w:rsidR="000D5336" w:rsidRDefault="000D5336">
            <w:pPr>
              <w:rPr>
                <w:b/>
              </w:rPr>
            </w:pPr>
          </w:p>
          <w:p w14:paraId="6D98A12B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2946DB82" w14:textId="0BBB27D5" w:rsidR="00BF7F7D" w:rsidRDefault="7A99F101" w:rsidP="00BF7F7D">
            <w:r>
              <w:t>n/a</w:t>
            </w:r>
          </w:p>
        </w:tc>
      </w:tr>
    </w:tbl>
    <w:p w14:paraId="5997CC1D" w14:textId="77777777" w:rsidR="00AA592C" w:rsidRDefault="00AA592C"/>
    <w:p w14:paraId="0220BBFF" w14:textId="6BEE3D7F" w:rsidR="00FC308D" w:rsidRDefault="00FC308D" w:rsidP="00FC308D">
      <w:r>
        <w:t xml:space="preserve">Note: Board Members are asked to review their Register at each Board meeting with a standing item on the Board agenda. Last updated </w:t>
      </w:r>
      <w:r>
        <w:t>October 2026.</w:t>
      </w:r>
    </w:p>
    <w:p w14:paraId="5023A293" w14:textId="77777777" w:rsidR="00FC308D" w:rsidRDefault="00FC308D"/>
    <w:sectPr w:rsidR="00FC308D" w:rsidSect="00640F51">
      <w:headerReference w:type="default" r:id="rId6"/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5E3FD" w14:textId="77777777" w:rsidR="00D23437" w:rsidRDefault="00D23437" w:rsidP="0069484C">
      <w:pPr>
        <w:spacing w:after="0" w:line="240" w:lineRule="auto"/>
      </w:pPr>
      <w:r>
        <w:separator/>
      </w:r>
    </w:p>
  </w:endnote>
  <w:endnote w:type="continuationSeparator" w:id="0">
    <w:p w14:paraId="15B8692B" w14:textId="77777777" w:rsidR="00D23437" w:rsidRDefault="00D23437" w:rsidP="00694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6B351" w14:textId="77777777" w:rsidR="00D23437" w:rsidRDefault="00D23437" w:rsidP="0069484C">
      <w:pPr>
        <w:spacing w:after="0" w:line="240" w:lineRule="auto"/>
      </w:pPr>
      <w:r>
        <w:separator/>
      </w:r>
    </w:p>
  </w:footnote>
  <w:footnote w:type="continuationSeparator" w:id="0">
    <w:p w14:paraId="2990AA38" w14:textId="77777777" w:rsidR="00D23437" w:rsidRDefault="00D23437" w:rsidP="00694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41659" w14:textId="77777777" w:rsidR="0069484C" w:rsidRDefault="0069484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C379CA6" wp14:editId="3C816000">
          <wp:simplePos x="0" y="0"/>
          <wp:positionH relativeFrom="column">
            <wp:posOffset>-498261</wp:posOffset>
          </wp:positionH>
          <wp:positionV relativeFrom="paragraph">
            <wp:posOffset>-241300</wp:posOffset>
          </wp:positionV>
          <wp:extent cx="2478191" cy="120015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3074" cy="1221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20145A"/>
    <w:rsid w:val="0029490E"/>
    <w:rsid w:val="002F06DC"/>
    <w:rsid w:val="00571D00"/>
    <w:rsid w:val="005D69F1"/>
    <w:rsid w:val="00640F51"/>
    <w:rsid w:val="0069484C"/>
    <w:rsid w:val="007444F4"/>
    <w:rsid w:val="00800C26"/>
    <w:rsid w:val="008D30ED"/>
    <w:rsid w:val="00AA592C"/>
    <w:rsid w:val="00AC217A"/>
    <w:rsid w:val="00AE305B"/>
    <w:rsid w:val="00BF7F7D"/>
    <w:rsid w:val="00D0725C"/>
    <w:rsid w:val="00D23437"/>
    <w:rsid w:val="00FC308D"/>
    <w:rsid w:val="012EC244"/>
    <w:rsid w:val="143B5AA5"/>
    <w:rsid w:val="238C66A8"/>
    <w:rsid w:val="278D2472"/>
    <w:rsid w:val="2B0D4169"/>
    <w:rsid w:val="39283E56"/>
    <w:rsid w:val="5028AA58"/>
    <w:rsid w:val="58AF12B1"/>
    <w:rsid w:val="5BAE3DEA"/>
    <w:rsid w:val="6A50A95F"/>
    <w:rsid w:val="6CDEF8A5"/>
    <w:rsid w:val="6D58FC51"/>
    <w:rsid w:val="70CE69AD"/>
    <w:rsid w:val="7A99F101"/>
    <w:rsid w:val="7B832A15"/>
    <w:rsid w:val="7EF9C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9D047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48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84C"/>
  </w:style>
  <w:style w:type="paragraph" w:styleId="Footer">
    <w:name w:val="footer"/>
    <w:basedOn w:val="Normal"/>
    <w:link w:val="FooterChar"/>
    <w:uiPriority w:val="99"/>
    <w:unhideWhenUsed/>
    <w:rsid w:val="006948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8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Company>Motherwell College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4</cp:revision>
  <dcterms:created xsi:type="dcterms:W3CDTF">2025-10-06T08:38:00Z</dcterms:created>
  <dcterms:modified xsi:type="dcterms:W3CDTF">2026-10-15T13:19:00Z</dcterms:modified>
</cp:coreProperties>
</file>